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CF" w:rsidRDefault="00ED7DCF"/>
    <w:p w:rsidR="00ED7DCF" w:rsidRDefault="0052700F">
      <w:r>
        <w:t xml:space="preserve">Text  </w:t>
      </w:r>
      <w:r w:rsidR="00ED7DCF">
        <w:t xml:space="preserve"> </w:t>
      </w:r>
      <w:r>
        <w:t xml:space="preserve"> </w:t>
      </w:r>
      <w:r w:rsidR="00ED7DCF">
        <w:t xml:space="preserve">   </w:t>
      </w:r>
    </w:p>
    <w:p w:rsidR="0052700F" w:rsidRDefault="00ED7DCF">
      <w:r w:rsidRPr="00ED7DCF">
        <w:rPr>
          <w:b/>
          <w:color w:val="FF0000"/>
        </w:rPr>
        <w:t>Version2</w:t>
      </w:r>
      <w:r>
        <w:t xml:space="preserve">   </w:t>
      </w:r>
      <w:proofErr w:type="spellStart"/>
      <w:r>
        <w:t>Tagout</w:t>
      </w:r>
      <w:proofErr w:type="spellEnd"/>
      <w:r>
        <w:t xml:space="preserve"> for “I Ride” spots </w:t>
      </w:r>
    </w:p>
    <w:p w:rsidR="0052700F" w:rsidRDefault="0052700F">
      <w:pPr>
        <w:rPr>
          <w:b/>
        </w:rPr>
      </w:pPr>
      <w:bookmarkStart w:id="0" w:name="_GoBack"/>
      <w:r w:rsidRPr="0052700F">
        <w:rPr>
          <w:b/>
        </w:rPr>
        <w:t xml:space="preserve">Onscreen (final) full screen graphic    </w:t>
      </w:r>
      <w:r w:rsidRPr="0052700F">
        <w:rPr>
          <w:b/>
        </w:rPr>
        <w:br/>
      </w:r>
      <w:bookmarkEnd w:id="0"/>
    </w:p>
    <w:p w:rsidR="0052700F" w:rsidRDefault="0052700F">
      <w:pPr>
        <w:rPr>
          <w:b/>
        </w:rPr>
      </w:pPr>
    </w:p>
    <w:p w:rsidR="0052700F" w:rsidRDefault="00ED7DCF" w:rsidP="00ED7DCF">
      <w:r w:rsidRPr="00770254">
        <w:rPr>
          <w:i/>
        </w:rPr>
        <w:t xml:space="preserve"> </w:t>
      </w:r>
      <w:r>
        <w:rPr>
          <w:i/>
        </w:rPr>
        <w:t xml:space="preserve">Same design as the last approved one, with the AC logo in knock out white +   </w:t>
      </w:r>
      <w:r w:rsidR="0052700F" w:rsidRPr="0052700F">
        <w:t xml:space="preserve"> ABR mark </w:t>
      </w:r>
    </w:p>
    <w:p w:rsidR="0052700F" w:rsidRDefault="0052700F" w:rsidP="0052700F">
      <w:pPr>
        <w:pStyle w:val="ListParagraph"/>
      </w:pPr>
    </w:p>
    <w:p w:rsidR="0052700F" w:rsidRDefault="0052700F" w:rsidP="0052700F">
      <w:pPr>
        <w:pStyle w:val="ListParagraph"/>
      </w:pPr>
    </w:p>
    <w:p w:rsidR="00ED7DCF" w:rsidRDefault="00ED7DCF" w:rsidP="00ED7DCF">
      <w:pPr>
        <w:pStyle w:val="ListParagraph"/>
        <w:rPr>
          <w:i/>
        </w:rPr>
      </w:pPr>
      <w:r>
        <w:rPr>
          <w:i/>
        </w:rPr>
        <w:t xml:space="preserve">Copy:   </w:t>
      </w:r>
    </w:p>
    <w:p w:rsidR="00ED7DCF" w:rsidRDefault="00ED7DCF" w:rsidP="00ED7DCF">
      <w:pPr>
        <w:pStyle w:val="ListParagraph"/>
        <w:rPr>
          <w:i/>
        </w:rPr>
      </w:pPr>
      <w:r w:rsidRPr="00ED7DCF">
        <w:t>Now, tell us why YOU ride!</w:t>
      </w:r>
      <w:r>
        <w:rPr>
          <w:i/>
        </w:rPr>
        <w:t xml:space="preserve">  </w:t>
      </w:r>
    </w:p>
    <w:p w:rsidR="0052700F" w:rsidRDefault="0052700F" w:rsidP="00ED7DCF">
      <w:pPr>
        <w:pStyle w:val="ListParagraph"/>
        <w:rPr>
          <w:b/>
        </w:rPr>
      </w:pPr>
      <w:r w:rsidRPr="0052700F">
        <w:t xml:space="preserve"> </w:t>
      </w:r>
      <w:hyperlink r:id="rId6" w:history="1">
        <w:r w:rsidR="00ED7DCF" w:rsidRPr="00AE72ED">
          <w:rPr>
            <w:rStyle w:val="Hyperlink"/>
          </w:rPr>
          <w:t>www.actransit.org/videocontest</w:t>
        </w:r>
      </w:hyperlink>
      <w:r w:rsidR="00ED7DCF">
        <w:t xml:space="preserve">   Deadline April 25</w:t>
      </w:r>
    </w:p>
    <w:p w:rsidR="0052700F" w:rsidRDefault="0052700F" w:rsidP="0052700F">
      <w:pPr>
        <w:rPr>
          <w:b/>
        </w:rPr>
      </w:pPr>
    </w:p>
    <w:p w:rsidR="0052700F" w:rsidRDefault="0052700F" w:rsidP="0052700F">
      <w:pPr>
        <w:rPr>
          <w:b/>
        </w:rPr>
      </w:pPr>
    </w:p>
    <w:p w:rsidR="0052700F" w:rsidRDefault="0052700F">
      <w:pPr>
        <w:rPr>
          <w:b/>
        </w:rPr>
      </w:pPr>
    </w:p>
    <w:p w:rsidR="0052700F" w:rsidRPr="0052700F" w:rsidRDefault="0052700F">
      <w:pPr>
        <w:rPr>
          <w:b/>
        </w:rPr>
      </w:pPr>
    </w:p>
    <w:sectPr w:rsidR="0052700F" w:rsidRPr="0052700F" w:rsidSect="004E4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F3E89"/>
    <w:multiLevelType w:val="hybridMultilevel"/>
    <w:tmpl w:val="EEF4C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0F"/>
    <w:rsid w:val="004E4B26"/>
    <w:rsid w:val="0052700F"/>
    <w:rsid w:val="00770254"/>
    <w:rsid w:val="00776E3F"/>
    <w:rsid w:val="008A30C5"/>
    <w:rsid w:val="009840BF"/>
    <w:rsid w:val="00ED7DCF"/>
    <w:rsid w:val="00EF0F46"/>
    <w:rsid w:val="00FB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0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0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ransit.org/videoconte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Lynch</dc:creator>
  <cp:lastModifiedBy>Karen Lynch</cp:lastModifiedBy>
  <cp:revision>2</cp:revision>
  <dcterms:created xsi:type="dcterms:W3CDTF">2014-03-20T19:25:00Z</dcterms:created>
  <dcterms:modified xsi:type="dcterms:W3CDTF">2014-03-20T19:25:00Z</dcterms:modified>
</cp:coreProperties>
</file>